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F5" w:rsidRDefault="003863F5" w:rsidP="003863F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3863F5" w:rsidRPr="00DC269C" w:rsidRDefault="003863F5" w:rsidP="003863F5">
      <w:pPr>
        <w:pStyle w:val="2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депутата</w:t>
      </w:r>
      <w:r w:rsidRPr="00DC269C">
        <w:rPr>
          <w:sz w:val="24"/>
          <w:szCs w:val="24"/>
          <w:u w:val="single"/>
        </w:rPr>
        <w:t xml:space="preserve"> Совета депутатов Саракташского </w:t>
      </w:r>
      <w:r>
        <w:rPr>
          <w:sz w:val="24"/>
          <w:szCs w:val="24"/>
          <w:u w:val="single"/>
        </w:rPr>
        <w:t xml:space="preserve">поссовета Саракташского района Оренбургской области </w:t>
      </w:r>
      <w:r w:rsidRPr="00DC269C">
        <w:rPr>
          <w:sz w:val="24"/>
          <w:szCs w:val="24"/>
          <w:u w:val="single"/>
        </w:rPr>
        <w:t>четвертого созыва, их супругов и несовершеннолетних детей</w:t>
      </w:r>
    </w:p>
    <w:p w:rsidR="00427D4A" w:rsidRPr="008D56EF" w:rsidRDefault="00427D4A" w:rsidP="008D56EF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134"/>
        <w:gridCol w:w="1417"/>
        <w:gridCol w:w="992"/>
        <w:gridCol w:w="1134"/>
        <w:gridCol w:w="1134"/>
        <w:gridCol w:w="1134"/>
        <w:gridCol w:w="1276"/>
        <w:gridCol w:w="1843"/>
        <w:gridCol w:w="1276"/>
        <w:gridCol w:w="1701"/>
      </w:tblGrid>
      <w:tr w:rsidR="00427D4A" w:rsidRPr="005D17C0" w:rsidTr="003863F5">
        <w:tc>
          <w:tcPr>
            <w:tcW w:w="1418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7D4A" w:rsidRPr="005D17C0" w:rsidTr="003863F5">
        <w:tc>
          <w:tcPr>
            <w:tcW w:w="1418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  <w:tr w:rsidR="00427D4A" w:rsidRPr="005D17C0" w:rsidTr="003863F5">
        <w:tc>
          <w:tcPr>
            <w:tcW w:w="1418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7C0">
              <w:rPr>
                <w:rFonts w:ascii="Times New Roman" w:hAnsi="Times New Roman"/>
              </w:rPr>
              <w:t>12</w:t>
            </w:r>
          </w:p>
        </w:tc>
      </w:tr>
      <w:tr w:rsidR="00427D4A" w:rsidRPr="005D17C0" w:rsidTr="003863F5">
        <w:tc>
          <w:tcPr>
            <w:tcW w:w="1418" w:type="dxa"/>
          </w:tcPr>
          <w:p w:rsidR="00427D4A" w:rsidRPr="005D17C0" w:rsidRDefault="003863F5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Сивоконь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1560" w:type="dxa"/>
          </w:tcPr>
          <w:p w:rsidR="003863F5" w:rsidRDefault="003863F5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Диспетчер</w:t>
            </w:r>
          </w:p>
          <w:p w:rsidR="00427D4A" w:rsidRPr="005D17C0" w:rsidRDefault="003863F5" w:rsidP="00386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«МРСК Волги»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Оренбургэнерго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Центральное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производсвенное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отделение Саракташский РЭС</w:t>
            </w: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8D5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EF" w:rsidRPr="005D17C0" w:rsidRDefault="00427D4A" w:rsidP="00005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D4A" w:rsidRPr="005D17C0" w:rsidRDefault="00F34F4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F34F4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8D5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005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F34F4C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Pr="005D17C0" w:rsidRDefault="00F34F4C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F34F4C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1266,0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8D56EF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8D56EF" w:rsidRDefault="00427D4A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4A" w:rsidRPr="005D17C0" w:rsidRDefault="00F34F4C" w:rsidP="005D1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735357,65</w:t>
            </w:r>
          </w:p>
        </w:tc>
        <w:tc>
          <w:tcPr>
            <w:tcW w:w="1701" w:type="dxa"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  <w:tr w:rsidR="00427D4A" w:rsidRPr="005D17C0" w:rsidTr="003863F5">
        <w:tc>
          <w:tcPr>
            <w:tcW w:w="1418" w:type="dxa"/>
          </w:tcPr>
          <w:p w:rsidR="00427D4A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4F4C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5D17C0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D4A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5D17C0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27D4A" w:rsidRDefault="00427D4A" w:rsidP="00F316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F316EC" w:rsidRDefault="00F316EC" w:rsidP="00F316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</w:t>
            </w:r>
          </w:p>
          <w:p w:rsid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1266,0</w:t>
            </w:r>
          </w:p>
        </w:tc>
        <w:tc>
          <w:tcPr>
            <w:tcW w:w="1134" w:type="dxa"/>
          </w:tcPr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16EC" w:rsidRP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D4A" w:rsidRPr="00F316EC" w:rsidRDefault="00F316EC" w:rsidP="00F316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5D17C0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109,3</w:t>
            </w: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5D17C0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1266,0</w:t>
            </w:r>
          </w:p>
        </w:tc>
        <w:tc>
          <w:tcPr>
            <w:tcW w:w="1276" w:type="dxa"/>
          </w:tcPr>
          <w:p w:rsidR="00427D4A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6EC" w:rsidRPr="005D17C0" w:rsidRDefault="00F316EC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27D4A" w:rsidRPr="005D17C0" w:rsidRDefault="00427D4A" w:rsidP="005D1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D4A" w:rsidRPr="005D17C0" w:rsidRDefault="00F34F4C" w:rsidP="005D17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122159,80</w:t>
            </w:r>
          </w:p>
        </w:tc>
        <w:tc>
          <w:tcPr>
            <w:tcW w:w="1701" w:type="dxa"/>
          </w:tcPr>
          <w:p w:rsidR="00427D4A" w:rsidRPr="005D17C0" w:rsidRDefault="00427D4A" w:rsidP="005D17C0">
            <w:pPr>
              <w:spacing w:after="0" w:line="240" w:lineRule="auto"/>
            </w:pPr>
          </w:p>
        </w:tc>
      </w:tr>
    </w:tbl>
    <w:p w:rsidR="008D56EF" w:rsidRDefault="008D56EF"/>
    <w:p w:rsidR="00427D4A" w:rsidRDefault="008D56EF">
      <w:r>
        <w:br w:type="page"/>
      </w:r>
    </w:p>
    <w:p w:rsidR="008D56EF" w:rsidRDefault="008D56EF" w:rsidP="008D56E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</w:t>
      </w:r>
      <w:r w:rsidR="00F316E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31 декабря 20</w:t>
      </w:r>
      <w:r w:rsidR="00F316E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F316EC" w:rsidRPr="00DC269C" w:rsidRDefault="00F316EC" w:rsidP="00F316EC">
      <w:pPr>
        <w:pStyle w:val="2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депутата</w:t>
      </w:r>
      <w:r w:rsidRPr="00DC269C">
        <w:rPr>
          <w:sz w:val="24"/>
          <w:szCs w:val="24"/>
          <w:u w:val="single"/>
        </w:rPr>
        <w:t xml:space="preserve"> Совета депутатов Саракташского </w:t>
      </w:r>
      <w:r>
        <w:rPr>
          <w:sz w:val="24"/>
          <w:szCs w:val="24"/>
          <w:u w:val="single"/>
        </w:rPr>
        <w:t xml:space="preserve">поссовета Саракташского района Оренбургской области </w:t>
      </w:r>
      <w:r w:rsidRPr="00DC269C">
        <w:rPr>
          <w:sz w:val="24"/>
          <w:szCs w:val="24"/>
          <w:u w:val="single"/>
        </w:rPr>
        <w:t>четвертого созыва, их супругов и несовершеннолетних детей</w:t>
      </w:r>
    </w:p>
    <w:p w:rsidR="008D56EF" w:rsidRDefault="008D56EF" w:rsidP="008D56EF">
      <w:pPr>
        <w:pStyle w:val="a4"/>
        <w:keepNext/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8D56EF" w:rsidRPr="0004750E" w:rsidTr="0057031A">
        <w:tc>
          <w:tcPr>
            <w:tcW w:w="1418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56EF" w:rsidRPr="0004750E" w:rsidTr="0057031A">
        <w:tc>
          <w:tcPr>
            <w:tcW w:w="1418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50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D56EF" w:rsidRPr="0004750E" w:rsidRDefault="008D56EF" w:rsidP="0057031A">
            <w:pPr>
              <w:spacing w:after="0" w:line="240" w:lineRule="auto"/>
            </w:pP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0E">
              <w:rPr>
                <w:rFonts w:ascii="Times New Roman" w:hAnsi="Times New Roman"/>
              </w:rPr>
              <w:t>12</w:t>
            </w: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7E2466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865635" w:rsidRDefault="00865635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Pr="0004750E" w:rsidRDefault="00865635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Одноэтажные кирпичные автовесы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2466" w:rsidRDefault="007E2466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7E2466" w:rsidP="007E2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65635" w:rsidRDefault="00865635" w:rsidP="007E24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7E24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865635" w:rsidRPr="007E2466" w:rsidRDefault="00865635" w:rsidP="007E24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6EF" w:rsidRPr="0004750E" w:rsidRDefault="007E2466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13166,0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280000,0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7E2466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386,2</w:t>
            </w:r>
          </w:p>
          <w:p w:rsidR="00865635" w:rsidRDefault="00865635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Pr="0004750E" w:rsidRDefault="00865635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7E2466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5635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5635" w:rsidRPr="0004750E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FULLBAK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Автомобиль грузовой ЗИЛ ММЗ 45085(индивидуальная)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 w:rsidRPr="0004750E">
              <w:rPr>
                <w:rFonts w:ascii="Times New Roman" w:hAnsi="Times New Roman"/>
                <w:sz w:val="20"/>
                <w:szCs w:val="20"/>
                <w:lang w:val="en-US"/>
              </w:rPr>
              <w:t>JM</w:t>
            </w:r>
            <w:r w:rsidRPr="00B41C02">
              <w:rPr>
                <w:rFonts w:ascii="Times New Roman" w:hAnsi="Times New Roman"/>
                <w:sz w:val="20"/>
                <w:szCs w:val="20"/>
              </w:rPr>
              <w:t>-244(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B41C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B41C02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Трактор Беларус-</w:t>
            </w:r>
            <w:r w:rsidRPr="00D25A73">
              <w:rPr>
                <w:rFonts w:ascii="Times New Roman" w:hAnsi="Times New Roman"/>
                <w:sz w:val="20"/>
                <w:szCs w:val="20"/>
              </w:rPr>
              <w:t xml:space="preserve">82-1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65635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Беларус-82.1</w:t>
            </w:r>
            <w:r w:rsidR="008D56EF" w:rsidRPr="0004750E">
              <w:rPr>
                <w:rFonts w:ascii="Times New Roman" w:hAnsi="Times New Roman"/>
                <w:sz w:val="20"/>
                <w:szCs w:val="20"/>
              </w:rPr>
              <w:t>(</w:t>
            </w:r>
            <w:r w:rsidR="008D56E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="008D56EF" w:rsidRPr="000475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Трактор Беларус-</w:t>
            </w:r>
            <w:r>
              <w:rPr>
                <w:rFonts w:ascii="Times New Roman" w:hAnsi="Times New Roman"/>
                <w:sz w:val="20"/>
                <w:szCs w:val="20"/>
              </w:rPr>
              <w:t>1220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0475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6EF" w:rsidRPr="0004750E" w:rsidRDefault="007E2466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2 022 506</w:t>
            </w:r>
            <w:r w:rsidR="008D56EF" w:rsidRPr="0004750E">
              <w:rPr>
                <w:rFonts w:ascii="Times New Roman" w:hAnsi="Times New Roman"/>
                <w:sz w:val="20"/>
                <w:szCs w:val="20"/>
              </w:rPr>
              <w:t>,</w:t>
            </w:r>
            <w:r w:rsidR="008D56E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8D56EF" w:rsidRDefault="007E2466" w:rsidP="0057031A">
            <w:pPr>
              <w:spacing w:after="0" w:line="240" w:lineRule="auto"/>
            </w:pPr>
            <w: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865635" w:rsidRDefault="00865635" w:rsidP="0057031A">
            <w:pPr>
              <w:spacing w:after="0" w:line="240" w:lineRule="auto"/>
            </w:pPr>
            <w:r>
              <w:t>Доход от работы ИП</w:t>
            </w:r>
          </w:p>
          <w:p w:rsidR="00865635" w:rsidRDefault="00865635" w:rsidP="0057031A">
            <w:pPr>
              <w:spacing w:after="0" w:line="240" w:lineRule="auto"/>
            </w:pPr>
          </w:p>
          <w:p w:rsidR="00865635" w:rsidRDefault="00865635" w:rsidP="0057031A">
            <w:pPr>
              <w:spacing w:after="0" w:line="240" w:lineRule="auto"/>
            </w:pPr>
            <w:r>
              <w:t>Гараж</w:t>
            </w:r>
          </w:p>
          <w:p w:rsidR="00865635" w:rsidRDefault="00865635" w:rsidP="0057031A">
            <w:pPr>
              <w:spacing w:after="0" w:line="240" w:lineRule="auto"/>
            </w:pPr>
            <w:r>
              <w:t>Доход от работы ИП</w:t>
            </w:r>
          </w:p>
          <w:p w:rsidR="00865635" w:rsidRDefault="00865635" w:rsidP="0057031A">
            <w:pPr>
              <w:spacing w:after="0" w:line="240" w:lineRule="auto"/>
            </w:pPr>
          </w:p>
          <w:p w:rsidR="00865635" w:rsidRDefault="00865635" w:rsidP="0057031A">
            <w:pPr>
              <w:spacing w:after="0" w:line="240" w:lineRule="auto"/>
            </w:pPr>
            <w:r>
              <w:t xml:space="preserve">Одноэтажные </w:t>
            </w:r>
            <w:r>
              <w:lastRenderedPageBreak/>
              <w:t>кирпичные автовесы</w:t>
            </w:r>
          </w:p>
          <w:p w:rsidR="00865635" w:rsidRDefault="00865635" w:rsidP="0057031A">
            <w:pPr>
              <w:spacing w:after="0" w:line="240" w:lineRule="auto"/>
            </w:pPr>
            <w:r>
              <w:t>Доход от работы ИП</w:t>
            </w: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Default="007E2466" w:rsidP="0057031A">
            <w:pPr>
              <w:spacing w:after="0" w:line="240" w:lineRule="auto"/>
            </w:pPr>
          </w:p>
          <w:p w:rsidR="007E2466" w:rsidRPr="0004750E" w:rsidRDefault="007E2466" w:rsidP="0057031A">
            <w:pPr>
              <w:spacing w:after="0" w:line="240" w:lineRule="auto"/>
            </w:pPr>
            <w:r>
              <w:t xml:space="preserve">Гараж </w:t>
            </w:r>
          </w:p>
        </w:tc>
      </w:tr>
      <w:tr w:rsidR="008D56EF" w:rsidRPr="0004750E" w:rsidTr="0057031A"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3/8доли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3/8доли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815,0</w:t>
            </w: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56EF" w:rsidRPr="0004750E" w:rsidRDefault="008D56EF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56EF" w:rsidRPr="0004750E" w:rsidRDefault="008D56EF" w:rsidP="00570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50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D56EF" w:rsidRPr="0004750E" w:rsidRDefault="00F316EC" w:rsidP="00570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112,14</w:t>
            </w:r>
          </w:p>
        </w:tc>
        <w:tc>
          <w:tcPr>
            <w:tcW w:w="1985" w:type="dxa"/>
          </w:tcPr>
          <w:p w:rsidR="008D56EF" w:rsidRPr="0004750E" w:rsidRDefault="008D56EF" w:rsidP="0057031A">
            <w:pPr>
              <w:spacing w:after="0" w:line="240" w:lineRule="auto"/>
            </w:pPr>
          </w:p>
        </w:tc>
      </w:tr>
    </w:tbl>
    <w:p w:rsidR="008D56EF" w:rsidRDefault="008D56EF" w:rsidP="008D56EF"/>
    <w:p w:rsidR="002B3B75" w:rsidRDefault="002B3B75" w:rsidP="002B3B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2B3B75" w:rsidRDefault="002B3B75" w:rsidP="002B3B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2020 года по 31 декабря 2020 года</w:t>
      </w:r>
    </w:p>
    <w:p w:rsidR="002B3B75" w:rsidRPr="00DC269C" w:rsidRDefault="002B3B75" w:rsidP="002B3B75">
      <w:pPr>
        <w:pStyle w:val="2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депутата</w:t>
      </w:r>
      <w:r w:rsidRPr="00DC269C">
        <w:rPr>
          <w:sz w:val="24"/>
          <w:szCs w:val="24"/>
          <w:u w:val="single"/>
        </w:rPr>
        <w:t xml:space="preserve"> Совета депутатов Саракташского </w:t>
      </w:r>
      <w:r>
        <w:rPr>
          <w:sz w:val="24"/>
          <w:szCs w:val="24"/>
          <w:u w:val="single"/>
        </w:rPr>
        <w:t xml:space="preserve">поссовета Саракташского района Оренбургской области </w:t>
      </w:r>
      <w:r w:rsidRPr="00DC269C">
        <w:rPr>
          <w:sz w:val="24"/>
          <w:szCs w:val="24"/>
          <w:u w:val="single"/>
        </w:rPr>
        <w:t>четвертого созыва, их супругов и несовершеннолетних детей</w:t>
      </w:r>
    </w:p>
    <w:p w:rsidR="002B3B75" w:rsidRPr="008D56EF" w:rsidRDefault="002B3B75" w:rsidP="002B3B75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134"/>
        <w:gridCol w:w="1417"/>
        <w:gridCol w:w="992"/>
        <w:gridCol w:w="1134"/>
        <w:gridCol w:w="1134"/>
        <w:gridCol w:w="1134"/>
        <w:gridCol w:w="1276"/>
        <w:gridCol w:w="1843"/>
        <w:gridCol w:w="1276"/>
        <w:gridCol w:w="1701"/>
      </w:tblGrid>
      <w:tr w:rsidR="002B3B75" w:rsidRPr="005D17C0" w:rsidTr="00935557">
        <w:tc>
          <w:tcPr>
            <w:tcW w:w="1418" w:type="dxa"/>
            <w:vMerge w:val="restart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</w:t>
            </w: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5D17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имущества, источники)</w:t>
            </w:r>
          </w:p>
        </w:tc>
      </w:tr>
      <w:tr w:rsidR="002B3B75" w:rsidRPr="005D17C0" w:rsidTr="00935557">
        <w:tc>
          <w:tcPr>
            <w:tcW w:w="1418" w:type="dxa"/>
            <w:vMerge/>
          </w:tcPr>
          <w:p w:rsidR="002B3B75" w:rsidRPr="005D17C0" w:rsidRDefault="002B3B75" w:rsidP="00935557">
            <w:pPr>
              <w:spacing w:after="0" w:line="240" w:lineRule="auto"/>
            </w:pPr>
          </w:p>
        </w:tc>
        <w:tc>
          <w:tcPr>
            <w:tcW w:w="1560" w:type="dxa"/>
            <w:vMerge/>
          </w:tcPr>
          <w:p w:rsidR="002B3B75" w:rsidRPr="005D17C0" w:rsidRDefault="002B3B75" w:rsidP="00935557">
            <w:pPr>
              <w:spacing w:after="0" w:line="240" w:lineRule="auto"/>
            </w:pP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7C0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2B3B75" w:rsidRPr="005D17C0" w:rsidRDefault="002B3B75" w:rsidP="00935557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2B3B75" w:rsidRPr="005D17C0" w:rsidRDefault="002B3B75" w:rsidP="00935557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2B3B75" w:rsidRPr="005D17C0" w:rsidRDefault="002B3B75" w:rsidP="00935557">
            <w:pPr>
              <w:spacing w:after="0" w:line="240" w:lineRule="auto"/>
            </w:pPr>
          </w:p>
        </w:tc>
      </w:tr>
      <w:tr w:rsidR="002B3B75" w:rsidRPr="005D17C0" w:rsidTr="00935557">
        <w:tc>
          <w:tcPr>
            <w:tcW w:w="1418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7C0">
              <w:rPr>
                <w:rFonts w:ascii="Times New Roman" w:hAnsi="Times New Roman"/>
              </w:rPr>
              <w:t>12</w:t>
            </w:r>
          </w:p>
        </w:tc>
      </w:tr>
      <w:tr w:rsidR="002B3B75" w:rsidRPr="005D17C0" w:rsidTr="00935557">
        <w:tc>
          <w:tcPr>
            <w:tcW w:w="1418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Тарабан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 Сергеевич</w:t>
            </w:r>
          </w:p>
        </w:tc>
        <w:tc>
          <w:tcPr>
            <w:tcW w:w="1560" w:type="dxa"/>
          </w:tcPr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Муниципального </w:t>
            </w:r>
            <w:r w:rsidR="00310DF6">
              <w:rPr>
                <w:rFonts w:ascii="Times New Roman" w:hAnsi="Times New Roman"/>
                <w:sz w:val="20"/>
                <w:szCs w:val="20"/>
              </w:rPr>
              <w:t>бюджетного учреждения культуры «Централизованная клубная система Саракташского района»</w:t>
            </w: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3B75" w:rsidRPr="005D17C0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3B75" w:rsidRPr="005D17C0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B75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3B75" w:rsidRPr="00310DF6" w:rsidRDefault="00310DF6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ВАЗ</w:t>
            </w:r>
            <w:r w:rsidRPr="0031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31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GAB</w:t>
            </w:r>
            <w:r w:rsidRPr="00310DF6">
              <w:rPr>
                <w:rFonts w:ascii="Times New Roman" w:hAnsi="Times New Roman"/>
                <w:sz w:val="20"/>
                <w:szCs w:val="20"/>
              </w:rPr>
              <w:t xml:space="preserve"> 110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31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XRAY</w:t>
            </w:r>
          </w:p>
          <w:p w:rsidR="00310DF6" w:rsidRPr="00B276C3" w:rsidRDefault="00310DF6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8D56EF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8D56EF" w:rsidRDefault="002B3B75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B75" w:rsidRPr="005D17C0" w:rsidRDefault="00310DF6" w:rsidP="00935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547 948,53</w:t>
            </w:r>
          </w:p>
        </w:tc>
        <w:tc>
          <w:tcPr>
            <w:tcW w:w="1701" w:type="dxa"/>
          </w:tcPr>
          <w:p w:rsidR="002B3B75" w:rsidRDefault="0064647D" w:rsidP="00935557">
            <w:pPr>
              <w:spacing w:after="0" w:line="240" w:lineRule="auto"/>
            </w:pPr>
            <w:r>
              <w:t>Квартира общая совместная,</w:t>
            </w:r>
          </w:p>
          <w:p w:rsidR="0064647D" w:rsidRPr="005D17C0" w:rsidRDefault="0064647D" w:rsidP="00935557">
            <w:pPr>
              <w:spacing w:after="0" w:line="240" w:lineRule="auto"/>
            </w:pPr>
            <w:r>
              <w:t>кредит</w:t>
            </w:r>
          </w:p>
        </w:tc>
      </w:tr>
      <w:tr w:rsidR="002B3B75" w:rsidRPr="005D17C0" w:rsidTr="00935557">
        <w:tc>
          <w:tcPr>
            <w:tcW w:w="1418" w:type="dxa"/>
          </w:tcPr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0DF6" w:rsidRDefault="00310DF6" w:rsidP="00310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0DF6" w:rsidRDefault="00310DF6" w:rsidP="00310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3B75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2B3B75" w:rsidRDefault="002B3B75" w:rsidP="0093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F316EC" w:rsidRDefault="002B3B75" w:rsidP="0093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3B75" w:rsidRDefault="00310DF6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  <w:p w:rsidR="002B3B75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F316EC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B75" w:rsidRPr="00F316EC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F316EC" w:rsidRDefault="002B3B75" w:rsidP="009355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3B75" w:rsidRPr="005D17C0" w:rsidRDefault="002B3B75" w:rsidP="0093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B75" w:rsidRPr="00310DF6" w:rsidRDefault="00310DF6" w:rsidP="009355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594 612</w:t>
            </w:r>
            <w:r>
              <w:rPr>
                <w:sz w:val="20"/>
                <w:szCs w:val="20"/>
              </w:rPr>
              <w:t>,70</w:t>
            </w:r>
          </w:p>
        </w:tc>
        <w:tc>
          <w:tcPr>
            <w:tcW w:w="1701" w:type="dxa"/>
          </w:tcPr>
          <w:p w:rsidR="002B3B75" w:rsidRPr="005D17C0" w:rsidRDefault="0064647D" w:rsidP="00935557">
            <w:pPr>
              <w:spacing w:after="0" w:line="240" w:lineRule="auto"/>
            </w:pPr>
            <w:r>
              <w:t>Квартира общая совместная, кредит</w:t>
            </w:r>
          </w:p>
        </w:tc>
      </w:tr>
    </w:tbl>
    <w:p w:rsidR="008D56EF" w:rsidRDefault="008D56EF"/>
    <w:sectPr w:rsidR="008D56E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037DA"/>
    <w:rsid w:val="00005FEF"/>
    <w:rsid w:val="000549CF"/>
    <w:rsid w:val="00122A97"/>
    <w:rsid w:val="00243A3F"/>
    <w:rsid w:val="00295BFA"/>
    <w:rsid w:val="002B3B75"/>
    <w:rsid w:val="00300955"/>
    <w:rsid w:val="00310DF6"/>
    <w:rsid w:val="003863F5"/>
    <w:rsid w:val="00392FE9"/>
    <w:rsid w:val="003A4E95"/>
    <w:rsid w:val="003E4D50"/>
    <w:rsid w:val="00427D4A"/>
    <w:rsid w:val="004A6F41"/>
    <w:rsid w:val="004B54CF"/>
    <w:rsid w:val="004D2EB7"/>
    <w:rsid w:val="004F3649"/>
    <w:rsid w:val="005359FB"/>
    <w:rsid w:val="00572CF5"/>
    <w:rsid w:val="005D17C0"/>
    <w:rsid w:val="005F48B5"/>
    <w:rsid w:val="0064647D"/>
    <w:rsid w:val="007B166E"/>
    <w:rsid w:val="007D474B"/>
    <w:rsid w:val="007E2466"/>
    <w:rsid w:val="008442BD"/>
    <w:rsid w:val="00865635"/>
    <w:rsid w:val="0086753A"/>
    <w:rsid w:val="008D56EF"/>
    <w:rsid w:val="008E758D"/>
    <w:rsid w:val="009A018F"/>
    <w:rsid w:val="00A5455F"/>
    <w:rsid w:val="00A74D5A"/>
    <w:rsid w:val="00B276C3"/>
    <w:rsid w:val="00B91F15"/>
    <w:rsid w:val="00BD6C3D"/>
    <w:rsid w:val="00C716CE"/>
    <w:rsid w:val="00C77B72"/>
    <w:rsid w:val="00C93CC5"/>
    <w:rsid w:val="00C94079"/>
    <w:rsid w:val="00CA3303"/>
    <w:rsid w:val="00CE5CDD"/>
    <w:rsid w:val="00D15DFB"/>
    <w:rsid w:val="00D413CD"/>
    <w:rsid w:val="00D41743"/>
    <w:rsid w:val="00DB2335"/>
    <w:rsid w:val="00DD4D46"/>
    <w:rsid w:val="00E0159F"/>
    <w:rsid w:val="00F316EC"/>
    <w:rsid w:val="00F34F4C"/>
    <w:rsid w:val="00F7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D156B8-0D4E-4916-B611-68995AD3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97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16CE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300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C716C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2021-05-27T15:10:00Z</dcterms:created>
  <dcterms:modified xsi:type="dcterms:W3CDTF">2021-05-27T15:10:00Z</dcterms:modified>
</cp:coreProperties>
</file>